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472"/>
        <w:gridCol w:w="1732"/>
        <w:gridCol w:w="1539"/>
        <w:gridCol w:w="20"/>
        <w:gridCol w:w="749"/>
        <w:gridCol w:w="770"/>
        <w:gridCol w:w="40"/>
        <w:gridCol w:w="1499"/>
      </w:tblGrid>
      <w:tr w:rsidR="00AA7976" w:rsidRPr="00AA7976" w14:paraId="0D361648" w14:textId="77777777" w:rsidTr="00D0296F">
        <w:trPr>
          <w:trHeight w:val="340"/>
          <w:jc w:val="center"/>
        </w:trPr>
        <w:tc>
          <w:tcPr>
            <w:tcW w:w="10131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DC331" w14:textId="209CDC68" w:rsidR="00D0296F" w:rsidRPr="00AA7976" w:rsidRDefault="00D0296F" w:rsidP="00A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ROCZNIK 2020/2021     POZNAŃ       </w:t>
            </w:r>
          </w:p>
        </w:tc>
      </w:tr>
      <w:tr w:rsidR="0008751C" w:rsidRPr="00AA7976" w14:paraId="199243E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3C6F2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542B8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So1</w:t>
            </w:r>
          </w:p>
          <w:p w14:paraId="5A8411F9" w14:textId="738D92E3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10.00-11.00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90D05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So2</w:t>
            </w:r>
          </w:p>
          <w:p w14:paraId="17B2520E" w14:textId="22854AB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11.15-12.15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01669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So3</w:t>
            </w:r>
          </w:p>
          <w:p w14:paraId="2F029956" w14:textId="6793346E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12.45-13.45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9E376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So4</w:t>
            </w:r>
          </w:p>
          <w:p w14:paraId="11C13F34" w14:textId="1DD8149D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14.00-15.00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9059" w14:textId="77777777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So5</w:t>
            </w:r>
          </w:p>
          <w:p w14:paraId="3DA261E4" w14:textId="3BFD5A7C" w:rsidR="0008751C" w:rsidRPr="00AA7976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A7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pl-PL"/>
              </w:rPr>
              <w:t>15.15-16.15</w:t>
            </w:r>
          </w:p>
        </w:tc>
      </w:tr>
      <w:tr w:rsidR="00AA7976" w:rsidRPr="00AA7976" w14:paraId="2363E606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175B6" w14:textId="39C376A7" w:rsidR="0008751C" w:rsidRPr="000B16B2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17.10.2020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88BC7" w14:textId="2FE9966D" w:rsidR="0008751C" w:rsidRPr="000B16B2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Msza św.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5FD9" w14:textId="36857A61" w:rsidR="0008751C" w:rsidRPr="000B16B2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Wprowadzenie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C1A03" w14:textId="2C5D50E6" w:rsidR="0008751C" w:rsidRPr="000B16B2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FDB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7BA2C" w14:textId="12F54885" w:rsidR="0008751C" w:rsidRPr="000B16B2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7B4E6" w14:textId="66EBDC4C" w:rsidR="0008751C" w:rsidRPr="000B16B2" w:rsidRDefault="0008751C" w:rsidP="0008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FDB</w:t>
            </w:r>
          </w:p>
        </w:tc>
      </w:tr>
      <w:tr w:rsidR="00AA7976" w:rsidRPr="00AA7976" w14:paraId="4A19384D" w14:textId="77777777" w:rsidTr="00601114">
        <w:trPr>
          <w:trHeight w:val="340"/>
          <w:jc w:val="center"/>
        </w:trPr>
        <w:tc>
          <w:tcPr>
            <w:tcW w:w="10131" w:type="dxa"/>
            <w:gridSpan w:val="9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943C3" w14:textId="644E8C8D" w:rsidR="0008751C" w:rsidRPr="000B16B2" w:rsidRDefault="0008751C" w:rsidP="00A9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06-08.11.2020 REKOLEKCJE ROCZNIK 2020/2021</w:t>
            </w:r>
          </w:p>
        </w:tc>
      </w:tr>
      <w:tr w:rsidR="00AA7976" w:rsidRPr="00AA7976" w14:paraId="30559CC9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C416E" w14:textId="21383002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14.11.2020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6FD38" w14:textId="0D2DC1AC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9273D" w14:textId="77777777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Msza św. </w:t>
            </w:r>
          </w:p>
          <w:p w14:paraId="078D022C" w14:textId="5297DB33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ks. J. </w:t>
            </w:r>
            <w:proofErr w:type="spellStart"/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Zjawin</w:t>
            </w:r>
            <w:proofErr w:type="spellEnd"/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907A2" w14:textId="7A583D56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6ADCA" w14:textId="1B3F4B45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F359" w14:textId="041AB10F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</w:tr>
      <w:tr w:rsidR="00AA7976" w:rsidRPr="00AA7976" w14:paraId="03769F6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CA3BC" w14:textId="3A02FBCC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12.12.2020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23F88" w14:textId="7AB2C74B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C353F" w14:textId="11D78C49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3A0DC" w14:textId="2267A0B1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ECBC7" w14:textId="4DE8B52E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C3915" w14:textId="5ABFE65E" w:rsidR="00AA7976" w:rsidRPr="000B16B2" w:rsidRDefault="00AA7976" w:rsidP="00AA7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</w:tr>
      <w:tr w:rsidR="00AC0334" w:rsidRPr="00AA7976" w14:paraId="542C13BA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759A" w14:textId="4F9B9DA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09.01.2021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29BD1" w14:textId="61B0077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AC0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pl-PL"/>
              </w:rPr>
              <w:t>TP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078F7" w14:textId="391AC76E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D85FA" w14:textId="44C7D96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9B763" w14:textId="6DDDB6F7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D3CA3" w14:textId="422F5C3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</w:tr>
      <w:tr w:rsidR="00AC0334" w:rsidRPr="00AA7976" w14:paraId="6FC822CA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55CB2" w14:textId="38ACBEF6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23.01.2021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21174" w14:textId="6DB9E73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TP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3B20" w14:textId="70BAEEA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D0601" w14:textId="77867B4A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br/>
              <w:t>(ks. dr A. Sikora)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C23DD" w14:textId="5C1F5DA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8A469" w14:textId="3A57F36F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</w:tr>
      <w:tr w:rsidR="00AC0334" w:rsidRPr="00AA7976" w14:paraId="15DCE7A5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B86A2" w14:textId="25FF7E1C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06.02.2021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8DA61" w14:textId="532D144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E99E0" w14:textId="5E8AE52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E9AA" w14:textId="5D9E272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DD695" w14:textId="7B9943B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DD1F8" w14:textId="593AA65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</w:tr>
      <w:tr w:rsidR="00AC0334" w:rsidRPr="00AA7976" w14:paraId="3651EF8C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F6288" w14:textId="37AB5F09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06.03.2021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3E116" w14:textId="7A9BCE8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CF21" w14:textId="11858FFD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6AC6F" w14:textId="099D4A56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Wprowadzenie w warsztaty</w:t>
            </w:r>
          </w:p>
        </w:tc>
      </w:tr>
      <w:tr w:rsidR="00AC0334" w:rsidRPr="00AA7976" w14:paraId="1C02B1B9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FA3CE" w14:textId="5DB09518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20.03.2021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BD66C" w14:textId="368C9BEF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DDD1A" w14:textId="4BF1A4B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81E04" w14:textId="2B1CC523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444C3" w14:textId="09C3891D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7CAAC" w:themeFill="accen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C75A" w14:textId="2D6FD64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FDM</w:t>
            </w:r>
          </w:p>
        </w:tc>
      </w:tr>
      <w:tr w:rsidR="00AC0334" w:rsidRPr="00AA7976" w14:paraId="64D2A7A1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8BA82" w14:textId="5FD1D1A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10.04.2021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DED4" w14:textId="7CAE22E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1713" w14:textId="1047F498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0640" w14:textId="28A01B42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Warsztaty</w:t>
            </w:r>
          </w:p>
        </w:tc>
      </w:tr>
      <w:tr w:rsidR="00AC0334" w:rsidRPr="00AA7976" w14:paraId="1FB2904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5B85D" w14:textId="0C8435AE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24.04.2021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E7857" w14:textId="12F179CF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B700E" w14:textId="337F19FA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6B535" w14:textId="766F3B3B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Warsztaty</w:t>
            </w:r>
          </w:p>
        </w:tc>
      </w:tr>
      <w:tr w:rsidR="00AC0334" w:rsidRPr="00AA7976" w14:paraId="7B37E9FB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3F27" w14:textId="028B1D20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15.05.2021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16D99" w14:textId="61A2AF74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6436D" w14:textId="2E144C7C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0F817" w14:textId="288FEB68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27AA5AD5" w14:textId="3446B0F3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9A572F5" w14:textId="16FF2EA6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FDB</w:t>
            </w:r>
          </w:p>
        </w:tc>
      </w:tr>
      <w:tr w:rsidR="00AC0334" w:rsidRPr="00AA7976" w14:paraId="44A1514D" w14:textId="77777777" w:rsidTr="007F3BD2">
        <w:trPr>
          <w:trHeight w:val="340"/>
          <w:jc w:val="center"/>
        </w:trPr>
        <w:tc>
          <w:tcPr>
            <w:tcW w:w="2310" w:type="dxa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3F3E" w14:textId="25C3D8D5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05.06.2021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EE724" w14:textId="34546348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64410" w14:textId="5BC70185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461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99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E20E8" w14:textId="0EC50BDA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Prawo kanoniczne</w:t>
            </w:r>
          </w:p>
        </w:tc>
      </w:tr>
      <w:tr w:rsidR="00AC0334" w:rsidRPr="00AA7976" w14:paraId="5D92E76A" w14:textId="77777777" w:rsidTr="00954337">
        <w:trPr>
          <w:trHeight w:val="340"/>
          <w:jc w:val="center"/>
        </w:trPr>
        <w:tc>
          <w:tcPr>
            <w:tcW w:w="1013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E1CC8" w14:textId="2657B23F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II etap formacji</w:t>
            </w:r>
          </w:p>
        </w:tc>
      </w:tr>
      <w:tr w:rsidR="00AC0334" w:rsidRPr="00AA7976" w14:paraId="5F55300E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145D2" w14:textId="478E37EF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18.09.2021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073B0" w14:textId="74AB2038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2FE15" w14:textId="13711B5C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C5D61" w14:textId="4BF2031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2FDA289F" w14:textId="778A62E8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Zasady autoprezentacji</w:t>
            </w:r>
          </w:p>
        </w:tc>
      </w:tr>
      <w:tr w:rsidR="00AC0334" w:rsidRPr="00AA7976" w14:paraId="4B4A45C1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54C5F" w14:textId="37C4F86D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16.10.2021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B7AC" w14:textId="6DC7171B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0F30" w14:textId="7533418E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829B7" w14:textId="472244FA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7B2165C6" w14:textId="36E0296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Zasady autoprezentacji</w:t>
            </w:r>
          </w:p>
        </w:tc>
      </w:tr>
      <w:tr w:rsidR="00AC0334" w:rsidRPr="00AA7976" w14:paraId="4443C815" w14:textId="77777777" w:rsidTr="00AC0334">
        <w:trPr>
          <w:trHeight w:val="340"/>
          <w:jc w:val="center"/>
        </w:trPr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C5F91" w14:textId="0DA24CCC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06.11.2021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699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2826" w14:textId="4D8698F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TD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017FE" w14:textId="4A66DA13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pl-PL"/>
              </w:rPr>
              <w:t>Msza św.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C1187" w14:textId="3EDF5E0D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PCD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5FB52B1C" w14:textId="4C524A31" w:rsidR="00AC0334" w:rsidRPr="000B16B2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0B16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Podsumowanie</w:t>
            </w:r>
          </w:p>
        </w:tc>
      </w:tr>
      <w:tr w:rsidR="00AC0334" w:rsidRPr="00AA7976" w14:paraId="3DC49309" w14:textId="77777777" w:rsidTr="00C97EC9">
        <w:trPr>
          <w:trHeight w:val="340"/>
          <w:jc w:val="center"/>
        </w:trPr>
        <w:tc>
          <w:tcPr>
            <w:tcW w:w="10131" w:type="dxa"/>
            <w:gridSpan w:val="9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EDE57" w14:textId="6AE4FF2D" w:rsidR="00AC0334" w:rsidRPr="00AA7976" w:rsidRDefault="00AC0334" w:rsidP="00AC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 xml:space="preserve">MISJA </w:t>
            </w:r>
          </w:p>
        </w:tc>
      </w:tr>
    </w:tbl>
    <w:p w14:paraId="3D0A7C6E" w14:textId="21CCC875" w:rsidR="0027202E" w:rsidRDefault="00AC0334"/>
    <w:p w14:paraId="4832EF12" w14:textId="77777777" w:rsidR="008B01C4" w:rsidRDefault="008B01C4"/>
    <w:sectPr w:rsidR="008B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6F"/>
    <w:rsid w:val="0008751C"/>
    <w:rsid w:val="000B16B2"/>
    <w:rsid w:val="00161648"/>
    <w:rsid w:val="001C4960"/>
    <w:rsid w:val="007F3BD2"/>
    <w:rsid w:val="008B01C4"/>
    <w:rsid w:val="008B469E"/>
    <w:rsid w:val="00AA7976"/>
    <w:rsid w:val="00AC0334"/>
    <w:rsid w:val="00D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63A6"/>
  <w15:chartTrackingRefBased/>
  <w15:docId w15:val="{048E8FA0-0A83-4DA3-8E53-8BBCDB9D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9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Wieradzka</dc:creator>
  <cp:keywords/>
  <dc:description/>
  <cp:lastModifiedBy>Anna Wieradzka</cp:lastModifiedBy>
  <cp:revision>2</cp:revision>
  <dcterms:created xsi:type="dcterms:W3CDTF">2020-10-02T07:48:00Z</dcterms:created>
  <dcterms:modified xsi:type="dcterms:W3CDTF">2020-10-02T07:48:00Z</dcterms:modified>
</cp:coreProperties>
</file>